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109,970,000.00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账号：3602003829200487047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-167,158.93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1,435,306.67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113,622,381.28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1.0332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1.27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114,008,143.78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114,008,143.78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114,008,143.78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114,008,339.64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95,536,022.40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10,250,172.19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5,077,818.236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3,144,130.96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114,008,143.78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10,250,172.19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9,009,310.67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6,338,905.30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6,239,288.93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6,234,616.80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6,169,826.83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4,729,811.23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4,622,705.15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4,104,795.35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4,081,434.72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61,780,867.16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54.19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DE11C0-82BD-4DEF-86A4-2C2D42427B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B95CA23-CF5C-4D88-B220-65DB338B0C6A}"/>
  </w:font>
  <w:font w:name="仿宋">
    <w:panose1 w:val="02010609060101010101"/>
    <w:charset w:val="86"/>
    <w:family w:val="auto"/>
    <w:pitch w:val="default"/>
    <w:sig w:usb0="800002BF" w:usb1="38CF7CFA" w:usb2="00000016" w:usb3="00000000" w:csb0="00040001" w:csb1="00000000"/>
    <w:embedRegular r:id="rId3" w:fontKey="{2173D342-5E69-445A-87E5-00C3ED1553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Cp4FuUQ0s3TgZUHYqNCcUW86R+8=" w:salt="T/ICsq4W5IL8MIleeQJRT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084678"/>
    <w:rsid w:val="4F1B5360"/>
    <w:rsid w:val="50330F62"/>
    <w:rsid w:val="50D46540"/>
    <w:rsid w:val="57FE5038"/>
    <w:rsid w:val="5823509C"/>
    <w:rsid w:val="58DF7C14"/>
    <w:rsid w:val="5E660FCE"/>
    <w:rsid w:val="606E71E9"/>
    <w:rsid w:val="61FB6C11"/>
    <w:rsid w:val="64F431AF"/>
    <w:rsid w:val="673B4350"/>
    <w:rsid w:val="67855A67"/>
    <w:rsid w:val="67DF73FA"/>
    <w:rsid w:val="69103C58"/>
    <w:rsid w:val="692A41F0"/>
    <w:rsid w:val="6C7928C7"/>
    <w:rsid w:val="6E9B0AE5"/>
    <w:rsid w:val="705B15C4"/>
    <w:rsid w:val="716B3186"/>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1.0201</c:v>
                </c:pt>
                <c:pt idx="1">
                  <c:v>1.0201</c:v>
                </c:pt>
                <c:pt idx="2">
                  <c:v>1.0201</c:v>
                </c:pt>
                <c:pt idx="3">
                  <c:v>1.0212</c:v>
                </c:pt>
                <c:pt idx="4">
                  <c:v>1.0216</c:v>
                </c:pt>
                <c:pt idx="5">
                  <c:v>1.0217</c:v>
                </c:pt>
                <c:pt idx="6">
                  <c:v>1.0219</c:v>
                </c:pt>
                <c:pt idx="7">
                  <c:v>1.0219</c:v>
                </c:pt>
                <c:pt idx="8">
                  <c:v>1.0219</c:v>
                </c:pt>
                <c:pt idx="9">
                  <c:v>1.0227</c:v>
                </c:pt>
                <c:pt idx="10">
                  <c:v>1.0228</c:v>
                </c:pt>
                <c:pt idx="11">
                  <c:v>1.0229</c:v>
                </c:pt>
                <c:pt idx="12">
                  <c:v>1.0232</c:v>
                </c:pt>
                <c:pt idx="13">
                  <c:v>1.0235</c:v>
                </c:pt>
                <c:pt idx="14">
                  <c:v>1.0235</c:v>
                </c:pt>
                <c:pt idx="15">
                  <c:v>1.0235</c:v>
                </c:pt>
                <c:pt idx="16">
                  <c:v>1.0246</c:v>
                </c:pt>
                <c:pt idx="17">
                  <c:v>1.0247</c:v>
                </c:pt>
                <c:pt idx="18">
                  <c:v>1.0253</c:v>
                </c:pt>
                <c:pt idx="19">
                  <c:v>1.0258</c:v>
                </c:pt>
                <c:pt idx="20">
                  <c:v>1.0263</c:v>
                </c:pt>
                <c:pt idx="21">
                  <c:v>1.0263</c:v>
                </c:pt>
                <c:pt idx="22">
                  <c:v>1.0263</c:v>
                </c:pt>
                <c:pt idx="23">
                  <c:v>1.0274</c:v>
                </c:pt>
                <c:pt idx="24">
                  <c:v>1.0277</c:v>
                </c:pt>
                <c:pt idx="25">
                  <c:v>1.0275</c:v>
                </c:pt>
                <c:pt idx="26">
                  <c:v>1.0271</c:v>
                </c:pt>
                <c:pt idx="27">
                  <c:v>1.0269</c:v>
                </c:pt>
                <c:pt idx="28">
                  <c:v>1.0269</c:v>
                </c:pt>
                <c:pt idx="29">
                  <c:v>1.0275</c:v>
                </c:pt>
                <c:pt idx="30">
                  <c:v>1.0277</c:v>
                </c:pt>
                <c:pt idx="31">
                  <c:v>1.0277</c:v>
                </c:pt>
                <c:pt idx="32">
                  <c:v>1.0276</c:v>
                </c:pt>
                <c:pt idx="33">
                  <c:v>1.0276</c:v>
                </c:pt>
                <c:pt idx="34">
                  <c:v>1.0276</c:v>
                </c:pt>
                <c:pt idx="35">
                  <c:v>1.0276</c:v>
                </c:pt>
                <c:pt idx="36">
                  <c:v>1.0276</c:v>
                </c:pt>
                <c:pt idx="37">
                  <c:v>1.0291</c:v>
                </c:pt>
                <c:pt idx="38">
                  <c:v>1.0287</c:v>
                </c:pt>
                <c:pt idx="39">
                  <c:v>1.0285</c:v>
                </c:pt>
                <c:pt idx="40">
                  <c:v>1.0284</c:v>
                </c:pt>
                <c:pt idx="41">
                  <c:v>1.0278</c:v>
                </c:pt>
                <c:pt idx="42">
                  <c:v>1.0277</c:v>
                </c:pt>
                <c:pt idx="43">
                  <c:v>1.0277</c:v>
                </c:pt>
                <c:pt idx="44">
                  <c:v>1.0275</c:v>
                </c:pt>
                <c:pt idx="45">
                  <c:v>1.0273</c:v>
                </c:pt>
                <c:pt idx="46">
                  <c:v>1.0276</c:v>
                </c:pt>
                <c:pt idx="47">
                  <c:v>1.0279</c:v>
                </c:pt>
                <c:pt idx="48">
                  <c:v>1.0283</c:v>
                </c:pt>
                <c:pt idx="49">
                  <c:v>1.0282</c:v>
                </c:pt>
                <c:pt idx="50">
                  <c:v>1.0282</c:v>
                </c:pt>
                <c:pt idx="51">
                  <c:v>1.0288</c:v>
                </c:pt>
                <c:pt idx="52">
                  <c:v>1.0286</c:v>
                </c:pt>
                <c:pt idx="53">
                  <c:v>1.0279</c:v>
                </c:pt>
                <c:pt idx="54">
                  <c:v>1.0282</c:v>
                </c:pt>
                <c:pt idx="55">
                  <c:v>1.0285</c:v>
                </c:pt>
                <c:pt idx="56">
                  <c:v>1.0285</c:v>
                </c:pt>
                <c:pt idx="57">
                  <c:v>1.0285</c:v>
                </c:pt>
                <c:pt idx="58">
                  <c:v>1.0292</c:v>
                </c:pt>
                <c:pt idx="59">
                  <c:v>1.0296</c:v>
                </c:pt>
                <c:pt idx="60">
                  <c:v>1.0295</c:v>
                </c:pt>
                <c:pt idx="61">
                  <c:v>1.0294</c:v>
                </c:pt>
                <c:pt idx="62">
                  <c:v>1.0293</c:v>
                </c:pt>
                <c:pt idx="63">
                  <c:v>1.0293</c:v>
                </c:pt>
                <c:pt idx="64">
                  <c:v>1.0293</c:v>
                </c:pt>
                <c:pt idx="65">
                  <c:v>1.0298</c:v>
                </c:pt>
                <c:pt idx="66">
                  <c:v>1.0294</c:v>
                </c:pt>
                <c:pt idx="67">
                  <c:v>1.0293</c:v>
                </c:pt>
                <c:pt idx="68">
                  <c:v>1.0292</c:v>
                </c:pt>
                <c:pt idx="69">
                  <c:v>1.0292</c:v>
                </c:pt>
                <c:pt idx="70">
                  <c:v>1.0292</c:v>
                </c:pt>
                <c:pt idx="71">
                  <c:v>1.0292</c:v>
                </c:pt>
                <c:pt idx="72">
                  <c:v>1.0305</c:v>
                </c:pt>
                <c:pt idx="73">
                  <c:v>1.0304</c:v>
                </c:pt>
                <c:pt idx="74">
                  <c:v>1.0305</c:v>
                </c:pt>
                <c:pt idx="75">
                  <c:v>1.0305</c:v>
                </c:pt>
                <c:pt idx="76">
                  <c:v>1.0307</c:v>
                </c:pt>
                <c:pt idx="77">
                  <c:v>1.0307</c:v>
                </c:pt>
                <c:pt idx="78">
                  <c:v>1.0307</c:v>
                </c:pt>
                <c:pt idx="79">
                  <c:v>1.0314</c:v>
                </c:pt>
                <c:pt idx="80">
                  <c:v>1.0314</c:v>
                </c:pt>
                <c:pt idx="81">
                  <c:v>1.0307</c:v>
                </c:pt>
                <c:pt idx="82">
                  <c:v>1.0309</c:v>
                </c:pt>
                <c:pt idx="83">
                  <c:v>1.0313</c:v>
                </c:pt>
                <c:pt idx="84">
                  <c:v>1.0313</c:v>
                </c:pt>
                <c:pt idx="85">
                  <c:v>1.0312</c:v>
                </c:pt>
                <c:pt idx="86">
                  <c:v>1.0321</c:v>
                </c:pt>
                <c:pt idx="87">
                  <c:v>1.0325</c:v>
                </c:pt>
                <c:pt idx="88">
                  <c:v>1.0328</c:v>
                </c:pt>
                <c:pt idx="89">
                  <c:v>1.0332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-9.80199960791683e-5</c:v>
                </c:pt>
                <c:pt idx="1">
                  <c:v>-9.80199960791683e-5</c:v>
                </c:pt>
                <c:pt idx="2">
                  <c:v>-9.80199960791683e-5</c:v>
                </c:pt>
                <c:pt idx="3">
                  <c:v>0.000980199960792127</c:v>
                </c:pt>
                <c:pt idx="4">
                  <c:v>0.0013722799451088</c:v>
                </c:pt>
                <c:pt idx="5">
                  <c:v>0.00147029994118797</c:v>
                </c:pt>
                <c:pt idx="6">
                  <c:v>0.00166633993334653</c:v>
                </c:pt>
                <c:pt idx="7">
                  <c:v>0.00166633993334653</c:v>
                </c:pt>
                <c:pt idx="8">
                  <c:v>0.00166633993334653</c:v>
                </c:pt>
                <c:pt idx="9">
                  <c:v>0.00245049990197987</c:v>
                </c:pt>
                <c:pt idx="10">
                  <c:v>0.00254851989805904</c:v>
                </c:pt>
                <c:pt idx="11">
                  <c:v>0.00264653989413843</c:v>
                </c:pt>
                <c:pt idx="12">
                  <c:v>0.00294059988237616</c:v>
                </c:pt>
                <c:pt idx="13">
                  <c:v>0.00323465987061367</c:v>
                </c:pt>
                <c:pt idx="14">
                  <c:v>0.00323465987061367</c:v>
                </c:pt>
                <c:pt idx="15">
                  <c:v>0.00323465987061367</c:v>
                </c:pt>
                <c:pt idx="16">
                  <c:v>0.00431287982748474</c:v>
                </c:pt>
                <c:pt idx="17">
                  <c:v>0.00441089982356391</c:v>
                </c:pt>
                <c:pt idx="18">
                  <c:v>0.00499901980003936</c:v>
                </c:pt>
                <c:pt idx="19">
                  <c:v>0.0054891197804352</c:v>
                </c:pt>
                <c:pt idx="20">
                  <c:v>0.00597921976083127</c:v>
                </c:pt>
                <c:pt idx="21">
                  <c:v>0.00597921976083127</c:v>
                </c:pt>
                <c:pt idx="22">
                  <c:v>0.00597921976083127</c:v>
                </c:pt>
                <c:pt idx="23">
                  <c:v>0.00705743971770256</c:v>
                </c:pt>
                <c:pt idx="24">
                  <c:v>0.00735149970594007</c:v>
                </c:pt>
                <c:pt idx="25">
                  <c:v>0.00715545971378173</c:v>
                </c:pt>
                <c:pt idx="26">
                  <c:v>0.00676337972946461</c:v>
                </c:pt>
                <c:pt idx="27">
                  <c:v>0.00656733973730628</c:v>
                </c:pt>
                <c:pt idx="28">
                  <c:v>0.00656733973730628</c:v>
                </c:pt>
                <c:pt idx="29">
                  <c:v>0.00715545971378173</c:v>
                </c:pt>
                <c:pt idx="30">
                  <c:v>0.00735149970594007</c:v>
                </c:pt>
                <c:pt idx="31">
                  <c:v>0.00735149970594007</c:v>
                </c:pt>
                <c:pt idx="32">
                  <c:v>0.0072534797098609</c:v>
                </c:pt>
                <c:pt idx="33">
                  <c:v>0.0072534797098609</c:v>
                </c:pt>
                <c:pt idx="34">
                  <c:v>0.0072534797098609</c:v>
                </c:pt>
                <c:pt idx="35">
                  <c:v>0.0072534797098609</c:v>
                </c:pt>
                <c:pt idx="36">
                  <c:v>0.0072534797098609</c:v>
                </c:pt>
                <c:pt idx="37">
                  <c:v>0.00872377965104865</c:v>
                </c:pt>
                <c:pt idx="38">
                  <c:v>0.00833169966673197</c:v>
                </c:pt>
                <c:pt idx="39">
                  <c:v>0.00813565967457364</c:v>
                </c:pt>
                <c:pt idx="40">
                  <c:v>0.00803763967849447</c:v>
                </c:pt>
                <c:pt idx="41">
                  <c:v>0.00744951970201924</c:v>
                </c:pt>
                <c:pt idx="42">
                  <c:v>0.00735149970594007</c:v>
                </c:pt>
                <c:pt idx="43">
                  <c:v>0.00735149970594007</c:v>
                </c:pt>
                <c:pt idx="44">
                  <c:v>0.00715545971378173</c:v>
                </c:pt>
                <c:pt idx="45">
                  <c:v>0.00695941972162339</c:v>
                </c:pt>
                <c:pt idx="46">
                  <c:v>0.0072534797098609</c:v>
                </c:pt>
                <c:pt idx="47">
                  <c:v>0.0075475396980984</c:v>
                </c:pt>
                <c:pt idx="48">
                  <c:v>0.0079396196824153</c:v>
                </c:pt>
                <c:pt idx="49">
                  <c:v>0.00784159968633591</c:v>
                </c:pt>
                <c:pt idx="50">
                  <c:v>0.00784159968633591</c:v>
                </c:pt>
                <c:pt idx="51">
                  <c:v>0.00842971966281114</c:v>
                </c:pt>
                <c:pt idx="52">
                  <c:v>0.0082336796706528</c:v>
                </c:pt>
                <c:pt idx="53">
                  <c:v>0.0075475396980984</c:v>
                </c:pt>
                <c:pt idx="54">
                  <c:v>0.00784159968633591</c:v>
                </c:pt>
                <c:pt idx="55">
                  <c:v>0.00813565967457364</c:v>
                </c:pt>
                <c:pt idx="56">
                  <c:v>0.00813565967457364</c:v>
                </c:pt>
                <c:pt idx="57">
                  <c:v>0.00813565967457364</c:v>
                </c:pt>
                <c:pt idx="58">
                  <c:v>0.00882179964712781</c:v>
                </c:pt>
                <c:pt idx="59">
                  <c:v>0.00921387963144493</c:v>
                </c:pt>
                <c:pt idx="60">
                  <c:v>0.00911585963536576</c:v>
                </c:pt>
                <c:pt idx="61">
                  <c:v>0.0090178396392866</c:v>
                </c:pt>
                <c:pt idx="62">
                  <c:v>0.00891981964320743</c:v>
                </c:pt>
                <c:pt idx="63">
                  <c:v>0.00891981964320743</c:v>
                </c:pt>
                <c:pt idx="64">
                  <c:v>0.00891981964320743</c:v>
                </c:pt>
                <c:pt idx="65">
                  <c:v>0.00940991962360327</c:v>
                </c:pt>
                <c:pt idx="66">
                  <c:v>0.0090178396392866</c:v>
                </c:pt>
                <c:pt idx="67">
                  <c:v>0.00891981964320743</c:v>
                </c:pt>
                <c:pt idx="68">
                  <c:v>0.00882179964712781</c:v>
                </c:pt>
                <c:pt idx="69">
                  <c:v>0.00882179964712781</c:v>
                </c:pt>
                <c:pt idx="70">
                  <c:v>0.00882179964712781</c:v>
                </c:pt>
                <c:pt idx="71">
                  <c:v>0.00882179964712781</c:v>
                </c:pt>
                <c:pt idx="72">
                  <c:v>0.0100960595961577</c:v>
                </c:pt>
                <c:pt idx="73">
                  <c:v>0.0099980396000785</c:v>
                </c:pt>
                <c:pt idx="74">
                  <c:v>0.0100960595961577</c:v>
                </c:pt>
                <c:pt idx="75">
                  <c:v>0.0100960595961577</c:v>
                </c:pt>
                <c:pt idx="76">
                  <c:v>0.010292099588316</c:v>
                </c:pt>
                <c:pt idx="77">
                  <c:v>0.010292099588316</c:v>
                </c:pt>
                <c:pt idx="78">
                  <c:v>0.010292099588316</c:v>
                </c:pt>
                <c:pt idx="79">
                  <c:v>0.0109782395608704</c:v>
                </c:pt>
                <c:pt idx="80">
                  <c:v>0.0109782395608704</c:v>
                </c:pt>
                <c:pt idx="81">
                  <c:v>0.010292099588316</c:v>
                </c:pt>
                <c:pt idx="82">
                  <c:v>0.0104881395804743</c:v>
                </c:pt>
                <c:pt idx="83">
                  <c:v>0.0108802195647912</c:v>
                </c:pt>
                <c:pt idx="84">
                  <c:v>0.0108802195647912</c:v>
                </c:pt>
                <c:pt idx="85">
                  <c:v>0.0107821995687118</c:v>
                </c:pt>
                <c:pt idx="86">
                  <c:v>0.0116643795334248</c:v>
                </c:pt>
                <c:pt idx="87">
                  <c:v>0.0120564595177417</c:v>
                </c:pt>
                <c:pt idx="88">
                  <c:v>0.0123505195059792</c:v>
                </c:pt>
                <c:pt idx="89">
                  <c:v>0.0127425994902959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2885</Words>
  <Characters>3536</Characters>
  <Lines>24</Lines>
  <Paragraphs>6</Paragraphs>
  <TotalTime>0</TotalTime>
  <ScaleCrop>false</ScaleCrop>
  <LinksUpToDate>false</LinksUpToDate>
  <CharactersWithSpaces>3591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2022-07-18T06:47:13Z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725B9DB23A01402CBAA4DFD0B7DA3A2F</vt:lpwstr>
  </property>
</Properties>
</file>